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5"/>
        <w:gridCol w:w="429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1842D2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A6B6A">
              <w:t xml:space="preserve">Григорий </w:t>
            </w:r>
            <w:r w:rsidR="001842D2">
              <w:t>Федорович</w:t>
            </w:r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1842D2">
            <w:r>
              <w:t>19</w:t>
            </w:r>
            <w:r w:rsidR="001842D2">
              <w:t>12 (1913)</w:t>
            </w:r>
            <w:bookmarkStart w:id="0" w:name="_GoBack"/>
            <w:bookmarkEnd w:id="0"/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76F9" w:rsidP="00C01BC6">
            <w:proofErr w:type="spellStart"/>
            <w:r>
              <w:t>д</w:t>
            </w:r>
            <w:proofErr w:type="gramStart"/>
            <w:r w:rsidR="000905ED">
              <w:t>.</w:t>
            </w:r>
            <w:r w:rsidR="00C01BC6">
              <w:t>Г</w:t>
            </w:r>
            <w:proofErr w:type="gramEnd"/>
            <w:r w:rsidR="00C01BC6">
              <w:t>рибаны</w:t>
            </w:r>
            <w:proofErr w:type="spellEnd"/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1842D2">
            <w:r>
              <w:t>Призван</w:t>
            </w:r>
            <w:r w:rsidR="0076151B">
              <w:t xml:space="preserve"> </w:t>
            </w:r>
            <w:proofErr w:type="spellStart"/>
            <w:r w:rsidR="001842D2">
              <w:t>Еловским</w:t>
            </w:r>
            <w:proofErr w:type="spellEnd"/>
            <w:r w:rsidR="00C01BC6">
              <w:t xml:space="preserve"> </w:t>
            </w:r>
            <w:r w:rsidR="002D6B77">
              <w:t xml:space="preserve"> РВК </w:t>
            </w:r>
          </w:p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01BC6" w:rsidRDefault="001842D2" w:rsidP="001842D2">
            <w:r>
              <w:t xml:space="preserve">Лейтенант, командир стрелкового взвода </w:t>
            </w:r>
            <w:r w:rsidRPr="001842D2">
              <w:t xml:space="preserve"> 249 </w:t>
            </w:r>
            <w:proofErr w:type="spellStart"/>
            <w:r w:rsidRPr="001842D2">
              <w:t>гв</w:t>
            </w:r>
            <w:proofErr w:type="spellEnd"/>
            <w:r w:rsidRPr="001842D2">
              <w:t>. с</w:t>
            </w:r>
            <w:r>
              <w:t>трелкового полка</w:t>
            </w:r>
            <w:r w:rsidRPr="001842D2">
              <w:t xml:space="preserve"> 85 </w:t>
            </w:r>
            <w:proofErr w:type="spellStart"/>
            <w:r w:rsidRPr="001842D2">
              <w:t>гв</w:t>
            </w:r>
            <w:proofErr w:type="spellEnd"/>
            <w:r w:rsidRPr="001842D2">
              <w:t>. с</w:t>
            </w:r>
            <w:r>
              <w:t>трелковой дивизии.</w:t>
            </w:r>
          </w:p>
          <w:p w:rsidR="001842D2" w:rsidRDefault="001842D2" w:rsidP="001842D2">
            <w:r>
              <w:t>Погиб в бою 25.09.1944</w:t>
            </w:r>
          </w:p>
        </w:tc>
      </w:tr>
      <w:tr w:rsidR="002D6B7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2D6B7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842D2" w:rsidP="001842D2">
            <w:r w:rsidRPr="001842D2">
              <w:t xml:space="preserve">Первичное место захоронения: Латвийская ССР, </w:t>
            </w:r>
            <w:proofErr w:type="spellStart"/>
            <w:r w:rsidRPr="001842D2">
              <w:t>Мад</w:t>
            </w:r>
            <w:r>
              <w:t>ие</w:t>
            </w:r>
            <w:r w:rsidRPr="001842D2">
              <w:t>нский</w:t>
            </w:r>
            <w:proofErr w:type="spellEnd"/>
            <w:r w:rsidRPr="001842D2">
              <w:t xml:space="preserve"> уезд, д. </w:t>
            </w:r>
            <w:proofErr w:type="spellStart"/>
            <w:r w:rsidRPr="001842D2">
              <w:t>Яунмителены</w:t>
            </w:r>
            <w:proofErr w:type="spellEnd"/>
            <w:r w:rsidRPr="001842D2">
              <w:t>, западнее, 1 км, одиночная могила</w:t>
            </w:r>
          </w:p>
        </w:tc>
      </w:tr>
      <w:tr w:rsidR="002D6B7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5179C" w:rsidRDefault="00C01BC6" w:rsidP="002D6B77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.1</w:t>
            </w:r>
          </w:p>
          <w:p w:rsidR="00C01BC6" w:rsidRDefault="001842D2" w:rsidP="002D6B77">
            <w:hyperlink r:id="rId5" w:history="1">
              <w:r w:rsidRPr="002360C4">
                <w:rPr>
                  <w:rStyle w:val="a4"/>
                </w:rPr>
                <w:t>https://pamyat-naroda.ru/heroes/person-hero106478651</w:t>
              </w:r>
            </w:hyperlink>
          </w:p>
          <w:p w:rsidR="001842D2" w:rsidRPr="0047679D" w:rsidRDefault="001842D2" w:rsidP="002D6B77"/>
        </w:tc>
      </w:tr>
      <w:tr w:rsidR="002D6B77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1842D2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Анна </w:t>
            </w:r>
            <w:proofErr w:type="spellStart"/>
            <w:r>
              <w:t>Минеевна</w:t>
            </w:r>
            <w:proofErr w:type="spellEnd"/>
          </w:p>
        </w:tc>
      </w:tr>
      <w:tr w:rsidR="002D6B77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842D2"/>
    <w:rsid w:val="001E65B3"/>
    <w:rsid w:val="00204D2F"/>
    <w:rsid w:val="00255DF3"/>
    <w:rsid w:val="00263377"/>
    <w:rsid w:val="002D6343"/>
    <w:rsid w:val="002D6B77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01BC6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478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2022-02-03T17:26:00Z</dcterms:created>
  <dcterms:modified xsi:type="dcterms:W3CDTF">2022-02-03T17:26:00Z</dcterms:modified>
</cp:coreProperties>
</file>