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C7598" w:rsidP="00562436">
            <w:proofErr w:type="spellStart"/>
            <w:r>
              <w:t>Ковин</w:t>
            </w:r>
            <w:proofErr w:type="spellEnd"/>
            <w:r>
              <w:t xml:space="preserve"> </w:t>
            </w:r>
            <w:r w:rsidR="00562436">
              <w:t>Михаил Матвеевич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562436">
            <w:r>
              <w:t>1</w:t>
            </w:r>
            <w:r w:rsidR="00B43560">
              <w:t>9</w:t>
            </w:r>
            <w:r w:rsidR="00C734BE">
              <w:t>0</w:t>
            </w:r>
            <w:r w:rsidR="00562436">
              <w:t>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C7598" w:rsidP="00562436">
            <w:proofErr w:type="spellStart"/>
            <w:r>
              <w:t>д</w:t>
            </w:r>
            <w:proofErr w:type="gramStart"/>
            <w:r w:rsidR="00CC2BEF">
              <w:t>.</w:t>
            </w:r>
            <w:r w:rsidR="00562436">
              <w:t>К</w:t>
            </w:r>
            <w:proofErr w:type="gramEnd"/>
            <w:r w:rsidR="00562436">
              <w:t>улаки</w:t>
            </w:r>
            <w:proofErr w:type="spellEnd"/>
            <w:r w:rsidR="00562436">
              <w:t xml:space="preserve">, по другим данным – </w:t>
            </w:r>
            <w:proofErr w:type="spellStart"/>
            <w:r w:rsidR="00562436">
              <w:t>д.Луговая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562436">
            <w:r>
              <w:t xml:space="preserve">Призван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C7598" w:rsidRDefault="00562436" w:rsidP="00562436">
            <w:r>
              <w:t>Рядовой 265 стрелковой дивизии.</w:t>
            </w:r>
          </w:p>
          <w:p w:rsidR="00562436" w:rsidRDefault="00562436" w:rsidP="00562436"/>
          <w:p w:rsidR="00562436" w:rsidRPr="008F3404" w:rsidRDefault="00562436" w:rsidP="00562436">
            <w:r>
              <w:t xml:space="preserve">После войны работал председателем </w:t>
            </w:r>
            <w:proofErr w:type="spellStart"/>
            <w:r>
              <w:t>Луговского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Default="00562436" w:rsidP="006B495C">
            <w:r w:rsidRPr="00562436">
              <w:t>Орден Красной Звезды</w:t>
            </w:r>
            <w:r>
              <w:t>,</w:t>
            </w:r>
          </w:p>
          <w:p w:rsidR="00562436" w:rsidRPr="009550DF" w:rsidRDefault="00562436" w:rsidP="006B495C">
            <w:r>
              <w:t xml:space="preserve"> Медаль </w:t>
            </w:r>
            <w:r w:rsidRPr="00562436">
              <w:t>«За победу над Германией в Великой Отечественной войне 1941–1945 гг.».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562436">
              <w:t>2</w:t>
            </w:r>
          </w:p>
          <w:p w:rsidR="00BC7598" w:rsidRDefault="00BC7598" w:rsidP="000357B2"/>
          <w:p w:rsidR="00C734BE" w:rsidRDefault="00562436" w:rsidP="00B14713">
            <w:hyperlink r:id="rId5" w:history="1">
              <w:r w:rsidRPr="00E95B5E">
                <w:rPr>
                  <w:rStyle w:val="a4"/>
                </w:rPr>
                <w:t>https://pamyat-naroda.ru/heroes/person-hero21906856</w:t>
              </w:r>
            </w:hyperlink>
          </w:p>
          <w:p w:rsidR="00562436" w:rsidRDefault="00562436" w:rsidP="00B14713">
            <w:bookmarkStart w:id="0" w:name="_GoBack"/>
            <w:bookmarkEnd w:id="0"/>
          </w:p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21906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2022-04-13T17:28:00Z</dcterms:created>
  <dcterms:modified xsi:type="dcterms:W3CDTF">2022-04-13T17:28:00Z</dcterms:modified>
</cp:coreProperties>
</file>