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9"/>
        <w:gridCol w:w="3352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08689D" w:rsidP="00A06593">
            <w:r>
              <w:t>Первов Андрей Федорович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1C2C15">
            <w:r>
              <w:t>19</w:t>
            </w:r>
            <w:r w:rsidR="00A06593">
              <w:t>13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D00438" w:rsidP="00A06593">
            <w:proofErr w:type="spellStart"/>
            <w:r>
              <w:t>с</w:t>
            </w:r>
            <w:proofErr w:type="gramStart"/>
            <w:r w:rsidR="002A24E5">
              <w:t>.</w:t>
            </w:r>
            <w:r w:rsidR="00A06593">
              <w:t>Ш</w:t>
            </w:r>
            <w:proofErr w:type="gramEnd"/>
            <w:r w:rsidR="00A06593">
              <w:t>арынино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1C2C15">
            <w:proofErr w:type="gramStart"/>
            <w:r>
              <w:t>Призван</w:t>
            </w:r>
            <w:proofErr w:type="gramEnd"/>
            <w:r>
              <w:t xml:space="preserve"> в июне 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Default="004E4FAF" w:rsidP="0008689D">
            <w:r>
              <w:t xml:space="preserve">Пропал без вести </w:t>
            </w:r>
            <w:proofErr w:type="gramStart"/>
            <w:r w:rsidR="0008689D">
              <w:t>сентябре</w:t>
            </w:r>
            <w:proofErr w:type="gramEnd"/>
            <w:r w:rsidR="001C2C15">
              <w:t xml:space="preserve"> 1941</w:t>
            </w:r>
            <w:r w:rsidR="0008689D">
              <w:t>.</w:t>
            </w:r>
          </w:p>
          <w:p w:rsidR="0008689D" w:rsidRDefault="0008689D" w:rsidP="0008689D"/>
          <w:p w:rsidR="0008689D" w:rsidRPr="00204980" w:rsidRDefault="0008689D" w:rsidP="0008689D">
            <w:r>
              <w:t>Версия</w:t>
            </w:r>
            <w:r>
              <w:br/>
              <w:t>На сайте Память народа есть упомин</w:t>
            </w:r>
            <w:r w:rsidR="00D00438">
              <w:t>а</w:t>
            </w:r>
            <w:r>
              <w:t>ние о захоронении красноарме</w:t>
            </w:r>
            <w:r w:rsidR="00D00438">
              <w:t>й</w:t>
            </w:r>
            <w:bookmarkStart w:id="0" w:name="_GoBack"/>
            <w:bookmarkEnd w:id="0"/>
            <w:r>
              <w:t xml:space="preserve">ца Первова Андрея Федоровича, 1913 г.р.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 xml:space="preserve"> Новгородской обл.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08689D" w:rsidRDefault="0008689D" w:rsidP="00EA3F77">
            <w:hyperlink r:id="rId5" w:history="1">
              <w:r w:rsidRPr="000E262C">
                <w:rPr>
                  <w:rStyle w:val="a4"/>
                </w:rPr>
                <w:t>https://pamyat-naroda.ru/heroes/person-hero104271216</w:t>
              </w:r>
            </w:hyperlink>
          </w:p>
          <w:p w:rsidR="0008689D" w:rsidRDefault="0008689D" w:rsidP="00EA3F77"/>
          <w:p w:rsidR="0008689D" w:rsidRDefault="0008689D" w:rsidP="00EA3F77"/>
          <w:p w:rsidR="0048311F" w:rsidRDefault="0008689D" w:rsidP="004E4FAF">
            <w:hyperlink r:id="rId6" w:history="1">
              <w:r w:rsidRPr="000E262C">
                <w:rPr>
                  <w:rStyle w:val="a4"/>
                </w:rPr>
                <w:t>https://pamyat-naroda.ru/heroes/memorial-chelovek_zahoronenie1154063641</w:t>
              </w:r>
            </w:hyperlink>
          </w:p>
          <w:p w:rsidR="004E4FAF" w:rsidRPr="00F406E6" w:rsidRDefault="004E4FAF" w:rsidP="004E4FAF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08689D" w:rsidP="009124B9">
            <w:r>
              <w:t>Мать Первова Ирина Михайловна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1154063641" TargetMode="External"/><Relationship Id="rId5" Type="http://schemas.openxmlformats.org/officeDocument/2006/relationships/hyperlink" Target="https://pamyat-naroda.ru/heroes/person-hero104271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2023-11-24T15:03:00Z</dcterms:created>
  <dcterms:modified xsi:type="dcterms:W3CDTF">2023-11-24T15:07:00Z</dcterms:modified>
</cp:coreProperties>
</file>