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DC5CE8" w:rsidP="00A916EF">
            <w:r>
              <w:t xml:space="preserve">Кощеев </w:t>
            </w:r>
            <w:r w:rsidR="00A916EF">
              <w:t>Михаил Дмитриевич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2E435F" w:rsidP="00A916EF">
            <w:r>
              <w:t>19</w:t>
            </w:r>
            <w:r w:rsidR="00A916EF">
              <w:t>23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A916EF" w:rsidP="00A916EF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азмяшка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2E435F" w:rsidP="00A916EF">
            <w:r>
              <w:t xml:space="preserve">Призван </w:t>
            </w:r>
            <w:r w:rsidR="00A916EF">
              <w:t xml:space="preserve">24.04.1942 </w:t>
            </w:r>
            <w:proofErr w:type="spellStart"/>
            <w:r w:rsidR="00A916EF">
              <w:t>Уинским</w:t>
            </w:r>
            <w:proofErr w:type="spellEnd"/>
            <w:r w:rsidR="00A916EF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A916EF" w:rsidRPr="008F3404" w:rsidRDefault="00A916EF" w:rsidP="00A916EF">
            <w:r>
              <w:t>Рядовой, стрелок  36 гвардейская стрелковая дивизия. Убит 10.01.1943</w:t>
            </w:r>
          </w:p>
          <w:p w:rsidR="00CD72E3" w:rsidRPr="008F3404" w:rsidRDefault="00CD72E3" w:rsidP="00AF4146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CD72E3" w:rsidRPr="009550DF" w:rsidRDefault="00CD72E3" w:rsidP="0057451D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A916EF" w:rsidP="00036F47">
            <w:r w:rsidRPr="00A916EF">
              <w:t xml:space="preserve">Первичное место захоронения: Сталинградская обл., </w:t>
            </w:r>
            <w:proofErr w:type="spellStart"/>
            <w:r w:rsidRPr="00A916EF">
              <w:t>Городищенский</w:t>
            </w:r>
            <w:proofErr w:type="spellEnd"/>
            <w:r w:rsidRPr="00A916EF">
              <w:t xml:space="preserve"> р-н, </w:t>
            </w:r>
            <w:proofErr w:type="spellStart"/>
            <w:r w:rsidRPr="00A916EF">
              <w:t>Варваровский</w:t>
            </w:r>
            <w:proofErr w:type="spellEnd"/>
            <w:r w:rsidRPr="00A916EF">
              <w:t xml:space="preserve"> </w:t>
            </w:r>
            <w:proofErr w:type="gramStart"/>
            <w:r w:rsidRPr="00A916EF">
              <w:t>с</w:t>
            </w:r>
            <w:proofErr w:type="gramEnd"/>
            <w:r w:rsidRPr="00A916EF">
              <w:t>/с, с. Варваровка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EB1AAE" w:rsidRDefault="00EB1AAE" w:rsidP="000D5948">
            <w:r>
              <w:t>Книга памяти.</w:t>
            </w:r>
            <w:r w:rsidR="0003507E">
              <w:t xml:space="preserve">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FE116F">
              <w:t>1</w:t>
            </w:r>
          </w:p>
          <w:p w:rsidR="002E435F" w:rsidRDefault="00A916EF" w:rsidP="00CE4CE7">
            <w:hyperlink r:id="rId5" w:history="1">
              <w:r w:rsidRPr="009D2BCD">
                <w:rPr>
                  <w:rStyle w:val="a4"/>
                </w:rPr>
                <w:t>https://pamyat-naroda.ru/heroes/person-hero104255066</w:t>
              </w:r>
            </w:hyperlink>
          </w:p>
          <w:p w:rsidR="00A916EF" w:rsidRDefault="00A916EF" w:rsidP="00CE4CE7">
            <w:bookmarkStart w:id="0" w:name="_GoBack"/>
            <w:bookmarkEnd w:id="0"/>
          </w:p>
          <w:p w:rsidR="002E435F" w:rsidRPr="00AC6FA0" w:rsidRDefault="002E435F" w:rsidP="00CE4CE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A916EF" w:rsidP="000D5948">
            <w:r>
              <w:t>Отец Кощеев Дмитрий Константинович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445E"/>
    <w:rsid w:val="00CA5368"/>
    <w:rsid w:val="00CA733D"/>
    <w:rsid w:val="00CB697F"/>
    <w:rsid w:val="00CC2BEF"/>
    <w:rsid w:val="00CC545C"/>
    <w:rsid w:val="00CC549F"/>
    <w:rsid w:val="00CC7B03"/>
    <w:rsid w:val="00CD72E3"/>
    <w:rsid w:val="00CD78E1"/>
    <w:rsid w:val="00CE0538"/>
    <w:rsid w:val="00CE4CE7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A1F"/>
    <w:rsid w:val="00E44E78"/>
    <w:rsid w:val="00E4691B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550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2022-06-03T18:55:00Z</dcterms:created>
  <dcterms:modified xsi:type="dcterms:W3CDTF">2022-06-03T18:55:00Z</dcterms:modified>
</cp:coreProperties>
</file>