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5"/>
        <w:gridCol w:w="3586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6C7AE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4F6EB6"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4F6EB6">
              <w:t>Дмитрий Прокопьевич</w:t>
            </w:r>
          </w:p>
        </w:tc>
      </w:tr>
      <w:tr w:rsidR="006C7AEC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244254" w:rsidP="004F6EB6">
            <w:r>
              <w:t>19</w:t>
            </w:r>
            <w:r w:rsidR="004F6EB6">
              <w:t>2</w:t>
            </w:r>
            <w:r w:rsidR="006C7AEC">
              <w:t>5</w:t>
            </w:r>
          </w:p>
        </w:tc>
      </w:tr>
      <w:tr w:rsidR="006C7AEC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C7AEC" w:rsidP="004F6EB6">
            <w:proofErr w:type="spellStart"/>
            <w:r>
              <w:t>с</w:t>
            </w:r>
            <w:proofErr w:type="gramStart"/>
            <w:r w:rsidR="00453964">
              <w:t>.</w:t>
            </w:r>
            <w:r w:rsidR="004F6EB6">
              <w:t>Т</w:t>
            </w:r>
            <w:proofErr w:type="gramEnd"/>
            <w:r w:rsidR="004F6EB6">
              <w:t>елес</w:t>
            </w:r>
            <w:proofErr w:type="spellEnd"/>
          </w:p>
        </w:tc>
      </w:tr>
      <w:tr w:rsidR="006C7AE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00E80" w:rsidP="004F6EB6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 </w:t>
            </w:r>
            <w:r w:rsidR="004F6EB6">
              <w:t>в январе 1943</w:t>
            </w:r>
          </w:p>
        </w:tc>
      </w:tr>
      <w:tr w:rsidR="006C7AE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00E80" w:rsidRDefault="004F6EB6" w:rsidP="00A00E80">
            <w:r>
              <w:t>Воевал  в должности радиотелеграфиста в специальной группе военных радиостанций.</w:t>
            </w:r>
          </w:p>
          <w:p w:rsidR="004F6EB6" w:rsidRPr="00197E5E" w:rsidRDefault="004F6EB6" w:rsidP="00A00E80">
            <w:r>
              <w:t xml:space="preserve">После окончания войны работал бригадиром комплексной бригады, в МТС. Жил в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  <w:p w:rsidR="00B41B2D" w:rsidRPr="00197E5E" w:rsidRDefault="00B41B2D" w:rsidP="00D90A2E"/>
        </w:tc>
      </w:tr>
      <w:tr w:rsidR="006C7AE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C7AEC" w:rsidRDefault="006C7AEC" w:rsidP="006C7AEC">
            <w:r>
              <w:t xml:space="preserve">Медаль </w:t>
            </w:r>
            <w:r>
              <w:t xml:space="preserve"> </w:t>
            </w:r>
            <w:r>
              <w:t xml:space="preserve"> «За победу над Германией в Великой Отечественной войне 1941–1945 гг.»</w:t>
            </w:r>
          </w:p>
          <w:p w:rsidR="00E65961" w:rsidRDefault="00D51656" w:rsidP="00D51656">
            <w:r>
              <w:t xml:space="preserve"> </w:t>
            </w:r>
          </w:p>
        </w:tc>
      </w:tr>
      <w:tr w:rsidR="006C7AE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6C7AE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C7AEC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00E80" w:rsidRDefault="00A00E80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C7AEC">
              <w:t>2</w:t>
            </w:r>
          </w:p>
          <w:p w:rsidR="006C7AEC" w:rsidRDefault="006C7AEC" w:rsidP="00580B03"/>
          <w:p w:rsidR="00B41B2D" w:rsidRDefault="00B41B2D" w:rsidP="00580B03">
            <w:bookmarkStart w:id="0" w:name="_GoBack"/>
            <w:bookmarkEnd w:id="0"/>
          </w:p>
          <w:p w:rsidR="006B6345" w:rsidRDefault="006B6345" w:rsidP="00580B03"/>
          <w:p w:rsidR="00F20FEA" w:rsidRPr="00CE36D2" w:rsidRDefault="00F20FEA" w:rsidP="008B4B8E"/>
        </w:tc>
      </w:tr>
      <w:tr w:rsidR="006C7AE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6C7AE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27A87"/>
    <w:rsid w:val="00034DD8"/>
    <w:rsid w:val="000410F7"/>
    <w:rsid w:val="0004458D"/>
    <w:rsid w:val="00046C86"/>
    <w:rsid w:val="00050B8D"/>
    <w:rsid w:val="0005557F"/>
    <w:rsid w:val="00056A22"/>
    <w:rsid w:val="00072D97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356AC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C2C49"/>
    <w:rsid w:val="009D5E3E"/>
    <w:rsid w:val="009E0C85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3921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51656"/>
    <w:rsid w:val="00D67041"/>
    <w:rsid w:val="00D670D8"/>
    <w:rsid w:val="00D727ED"/>
    <w:rsid w:val="00D77BB8"/>
    <w:rsid w:val="00D90A2E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1804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2020-06-01T20:14:00Z</dcterms:created>
  <dcterms:modified xsi:type="dcterms:W3CDTF">2020-06-01T20:15:00Z</dcterms:modified>
</cp:coreProperties>
</file>