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4F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A628D" w:rsidP="00477693">
            <w:r>
              <w:t xml:space="preserve">Злобин </w:t>
            </w:r>
            <w:r w:rsidR="00477693">
              <w:t>Иван Егорович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77693" w:rsidP="008C0AB1">
            <w:r>
              <w:t>31.01.1919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5A628D">
            <w:proofErr w:type="spellStart"/>
            <w:r>
              <w:t>д</w:t>
            </w:r>
            <w:proofErr w:type="gramStart"/>
            <w:r w:rsidR="002A6D61">
              <w:t>.</w:t>
            </w:r>
            <w:r w:rsidR="005A628D">
              <w:t>К</w:t>
            </w:r>
            <w:proofErr w:type="gramEnd"/>
            <w:r w:rsidR="005A628D">
              <w:t>озынцев</w:t>
            </w:r>
            <w:proofErr w:type="spellEnd"/>
            <w:r w:rsidR="005A628D">
              <w:t xml:space="preserve"> Ключ</w:t>
            </w:r>
            <w:r w:rsidR="00477693">
              <w:t xml:space="preserve">/ </w:t>
            </w:r>
            <w:proofErr w:type="spellStart"/>
            <w:r w:rsidR="00477693">
              <w:t>Забродовка</w:t>
            </w:r>
            <w:proofErr w:type="spellEnd"/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477693">
            <w:r>
              <w:t>Призван</w:t>
            </w:r>
            <w:r w:rsidR="005A628D">
              <w:t xml:space="preserve"> </w:t>
            </w:r>
            <w:r w:rsidR="00477693">
              <w:t>7.09.1939</w:t>
            </w:r>
          </w:p>
        </w:tc>
      </w:tr>
      <w:tr w:rsidR="006E34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D5F81" w:rsidRDefault="00477693" w:rsidP="008C0AB1">
            <w:r>
              <w:t xml:space="preserve">Ефрейтор. Во время войны до 1942 служил в 360 отдельном танковом батальоне шофером. С июля 1942 по </w:t>
            </w:r>
            <w:r w:rsidR="006E34F0">
              <w:t>сентябрь 1946 – 214 отдельный танковый самоходный полк.</w:t>
            </w:r>
          </w:p>
          <w:p w:rsidR="006E34F0" w:rsidRDefault="006E34F0" w:rsidP="008C0AB1">
            <w:r>
              <w:t>Принимал участие в войне с Японией.</w:t>
            </w:r>
          </w:p>
          <w:p w:rsidR="006E34F0" w:rsidRDefault="006E34F0" w:rsidP="008C0AB1">
            <w:r>
              <w:t>Демобилизован 30.09.1946</w:t>
            </w:r>
          </w:p>
        </w:tc>
      </w:tr>
      <w:tr w:rsidR="006E34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6E34F0" w:rsidP="00DF4994">
            <w:r>
              <w:t>«За победу над Японией», юбилейные награды</w:t>
            </w:r>
            <w:bookmarkStart w:id="0" w:name="_GoBack"/>
            <w:bookmarkEnd w:id="0"/>
          </w:p>
        </w:tc>
      </w:tr>
      <w:tr w:rsidR="006E34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6E34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9F0C8E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477693">
              <w:rPr>
                <w:b/>
              </w:rPr>
              <w:t>2</w:t>
            </w:r>
          </w:p>
          <w:p w:rsidR="00DF4994" w:rsidRPr="009F0C8E" w:rsidRDefault="00477693" w:rsidP="00D4488D">
            <w:pPr>
              <w:rPr>
                <w:b/>
              </w:rPr>
            </w:pPr>
            <w:r w:rsidRPr="00477693">
              <w:rPr>
                <w:b/>
              </w:rPr>
              <w:t>https://pamyat-naroda.ru/heroes/person-hero98561268</w:t>
            </w:r>
          </w:p>
        </w:tc>
      </w:tr>
      <w:tr w:rsidR="006E34F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6E34F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D5F8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2021-12-03T07:03:00Z</dcterms:created>
  <dcterms:modified xsi:type="dcterms:W3CDTF">2021-12-03T07:03:00Z</dcterms:modified>
</cp:coreProperties>
</file>