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3"/>
        <w:gridCol w:w="381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03C2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B2C41" w:rsidP="00A03C28">
            <w:r>
              <w:t xml:space="preserve">Михеев </w:t>
            </w:r>
            <w:r w:rsidR="00A03C28">
              <w:t>Федор Васильевич</w:t>
            </w:r>
          </w:p>
        </w:tc>
      </w:tr>
      <w:tr w:rsidR="00A03C28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A03C28" w:rsidP="00A03C28">
            <w:r>
              <w:t>15.04.</w:t>
            </w:r>
            <w:r w:rsidR="00554F70">
              <w:t>19</w:t>
            </w:r>
            <w:r>
              <w:t>10</w:t>
            </w:r>
          </w:p>
        </w:tc>
      </w:tr>
      <w:tr w:rsidR="00A03C2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A03C28" w:rsidP="00A03C28">
            <w:proofErr w:type="spellStart"/>
            <w:r>
              <w:t>д</w:t>
            </w:r>
            <w:proofErr w:type="gramStart"/>
            <w:r w:rsidR="00A55627">
              <w:t>.</w:t>
            </w:r>
            <w:r>
              <w:t>М</w:t>
            </w:r>
            <w:proofErr w:type="gramEnd"/>
            <w:r>
              <w:t>амаевка</w:t>
            </w:r>
            <w:proofErr w:type="spellEnd"/>
          </w:p>
        </w:tc>
      </w:tr>
      <w:tr w:rsidR="00A03C2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56A2F" w:rsidP="00A03C28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A03C28">
              <w:t xml:space="preserve">в июне 1941 </w:t>
            </w:r>
          </w:p>
        </w:tc>
      </w:tr>
      <w:tr w:rsidR="00A03C2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03C2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03C2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D0CE0" w:rsidRDefault="00A03C28" w:rsidP="00ED0CE0">
            <w:r>
              <w:t>Воевал на Ленинградском и 1 Украинском фронтах в должности командира батареи.</w:t>
            </w:r>
          </w:p>
          <w:p w:rsidR="00A03C28" w:rsidRDefault="00A03C28" w:rsidP="00A03C28">
            <w:r>
              <w:t>30 запасной артиллерийский полк Юго-Западного фронта, 3 Украинского фронта</w:t>
            </w:r>
          </w:p>
          <w:p w:rsidR="00A03C28" w:rsidRDefault="00A03C28" w:rsidP="00A03C28">
            <w:r>
              <w:t>429 минометный полк</w:t>
            </w:r>
          </w:p>
          <w:p w:rsidR="00A03C28" w:rsidRDefault="00A03C28" w:rsidP="00A03C28">
            <w:r>
              <w:t>194 тяжелая гаубичная артиллерийская бригада</w:t>
            </w:r>
          </w:p>
          <w:p w:rsidR="00A03C28" w:rsidRDefault="00A03C28" w:rsidP="00A03C28">
            <w:r>
              <w:t>151 армейский пушечный артиллерийский полк</w:t>
            </w:r>
            <w:r>
              <w:t>.</w:t>
            </w:r>
          </w:p>
          <w:p w:rsidR="00A03C28" w:rsidRPr="007637C6" w:rsidRDefault="00A03C28" w:rsidP="00A03C28">
            <w:r>
              <w:t xml:space="preserve">После  демобилизации работал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A03C28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A03C28" w:rsidRDefault="00A03C28" w:rsidP="00A03C28">
            <w:r>
              <w:t>Медаль «За освобождение Праги»</w:t>
            </w:r>
            <w:r>
              <w:t>,</w:t>
            </w:r>
            <w:r>
              <w:t xml:space="preserve"> </w:t>
            </w:r>
          </w:p>
          <w:p w:rsidR="00A03C28" w:rsidRDefault="00A03C28" w:rsidP="00A03C28">
            <w:r>
              <w:t>Орден Отечественной войны I степени</w:t>
            </w:r>
            <w:r>
              <w:t xml:space="preserve">, </w:t>
            </w:r>
          </w:p>
          <w:p w:rsidR="00A03C28" w:rsidRDefault="00A03C28" w:rsidP="00A03C28">
            <w:r>
              <w:t>Медаль «За победу над Германией в Великой Отечественной войне 1941–1945 гг.»</w:t>
            </w:r>
            <w:r>
              <w:t xml:space="preserve">, </w:t>
            </w:r>
          </w:p>
          <w:p w:rsidR="00A03C28" w:rsidRDefault="00A03C28" w:rsidP="00A03C28">
            <w:r>
              <w:t>Орден Отечественной войны II степени</w:t>
            </w:r>
            <w:r>
              <w:t xml:space="preserve">, </w:t>
            </w:r>
          </w:p>
          <w:p w:rsidR="00BD1F46" w:rsidRDefault="00A03C28" w:rsidP="00A03C28">
            <w:r>
              <w:t>Медаль «За взятие Берлина»</w:t>
            </w:r>
            <w:bookmarkStart w:id="0" w:name="_GoBack"/>
            <w:bookmarkEnd w:id="0"/>
          </w:p>
        </w:tc>
      </w:tr>
      <w:tr w:rsidR="00A03C2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A03C28" w:rsidP="005B2F41">
            <w:r>
              <w:t>Умер в 1974</w:t>
            </w:r>
          </w:p>
        </w:tc>
      </w:tr>
      <w:tr w:rsidR="00A03C2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03C2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03C28" w:rsidRPr="00DA733A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20816" w:rsidRPr="00DA733A" w:rsidRDefault="00920D27" w:rsidP="00DA733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03C28">
              <w:t>2</w:t>
            </w:r>
          </w:p>
          <w:p w:rsidR="00ED0CE0" w:rsidRDefault="00A03C28" w:rsidP="00800782">
            <w:hyperlink r:id="rId5" w:history="1">
              <w:r w:rsidRPr="0089578E">
                <w:rPr>
                  <w:rStyle w:val="a4"/>
                </w:rPr>
                <w:t>https://pamyat-naroda.ru/heroes/person-hero122774538</w:t>
              </w:r>
            </w:hyperlink>
          </w:p>
          <w:p w:rsidR="00A03C28" w:rsidRPr="00DA733A" w:rsidRDefault="00A03C28" w:rsidP="00800782"/>
          <w:p w:rsidR="00BB5B4E" w:rsidRPr="00DA733A" w:rsidRDefault="00BB5B4E" w:rsidP="001A2B91"/>
        </w:tc>
      </w:tr>
      <w:tr w:rsidR="00A03C28" w:rsidTr="00693EB8">
        <w:tc>
          <w:tcPr>
            <w:tcW w:w="0" w:type="auto"/>
          </w:tcPr>
          <w:p w:rsidR="00693EB8" w:rsidRPr="00DA733A" w:rsidRDefault="00693EB8"/>
        </w:tc>
        <w:tc>
          <w:tcPr>
            <w:tcW w:w="0" w:type="auto"/>
          </w:tcPr>
          <w:p w:rsidR="00693EB8" w:rsidRPr="008E12FA" w:rsidRDefault="00693EB8" w:rsidP="001A2B91"/>
        </w:tc>
      </w:tr>
      <w:tr w:rsidR="00A03C2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6A2F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54F70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2F41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8E7E86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3C28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A733A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20816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0CE0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2B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7745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2023-02-03T20:04:00Z</dcterms:created>
  <dcterms:modified xsi:type="dcterms:W3CDTF">2023-02-03T20:04:00Z</dcterms:modified>
</cp:coreProperties>
</file>