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ED1E19">
            <w:proofErr w:type="spellStart"/>
            <w:r>
              <w:t>Мулл</w:t>
            </w:r>
            <w:r w:rsidR="00DF6C39">
              <w:t>аяров</w:t>
            </w:r>
            <w:proofErr w:type="spellEnd"/>
            <w:r w:rsidR="00260405">
              <w:t xml:space="preserve"> </w:t>
            </w:r>
            <w:proofErr w:type="spellStart"/>
            <w:r w:rsidR="00ED1E19">
              <w:t>Насих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D1E19" w:rsidP="0047297C">
            <w:r>
              <w:t>25.03.1927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4919" w:rsidP="00ED1E19">
            <w:proofErr w:type="spellStart"/>
            <w:r>
              <w:t>с</w:t>
            </w:r>
            <w:proofErr w:type="gramStart"/>
            <w:r>
              <w:t>.</w:t>
            </w:r>
            <w:r w:rsidR="00ED1E19">
              <w:t>Н</w:t>
            </w:r>
            <w:proofErr w:type="gramEnd"/>
            <w:r w:rsidR="00ED1E19">
              <w:t>ижний</w:t>
            </w:r>
            <w:proofErr w:type="spellEnd"/>
            <w:r w:rsidR="00ED1E19">
              <w:t xml:space="preserve"> </w:t>
            </w:r>
            <w:proofErr w:type="spellStart"/>
            <w:r w:rsidR="00ED1E19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47297C">
            <w:r>
              <w:t>Призван 25.10.1944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D1E19" w:rsidRDefault="00ED1E19" w:rsidP="00ED1E19">
            <w:r>
              <w:t>Рядовой, стрелок. С октября 1944 по январь 1947 – батальон автоматчиков. С января 1947 по апрель 1947 – 104 пушечно-артиллерийский полк, радист. С апреля 1947 по апрель 1948 – 201 отдельная мотострелковая рота, стрелок.</w:t>
            </w:r>
          </w:p>
          <w:p w:rsidR="00ED1E19" w:rsidRPr="00485289" w:rsidRDefault="00ED1E19" w:rsidP="00ED1E19">
            <w:proofErr w:type="gramStart"/>
            <w:r>
              <w:t>Демобилизован</w:t>
            </w:r>
            <w:proofErr w:type="gramEnd"/>
            <w:r>
              <w:t xml:space="preserve"> 20 апреля 1948. Принимал участие в боевых действиях в войне с Японией.</w:t>
            </w:r>
          </w:p>
          <w:p w:rsidR="00260405" w:rsidRPr="00485289" w:rsidRDefault="00260405" w:rsidP="00260405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ED1E19" w:rsidP="0067548B">
            <w:r>
              <w:t>Медаль «За победу над Японией», юбилейные медали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ED1E19" w:rsidP="001D4D5C">
            <w:r>
              <w:t>Умер 01.04.2002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D1E19">
              <w:t>2</w:t>
            </w:r>
          </w:p>
          <w:p w:rsidR="00A24919" w:rsidRDefault="00CC1C85" w:rsidP="008C28C2">
            <w:hyperlink r:id="rId5" w:history="1">
              <w:r w:rsidRPr="00D06A77">
                <w:rPr>
                  <w:rStyle w:val="a4"/>
                </w:rPr>
                <w:t>https://pamyat-naroda.ru/heroes/person-hero94553375</w:t>
              </w:r>
            </w:hyperlink>
          </w:p>
          <w:p w:rsidR="00CC1C85" w:rsidRPr="002B297C" w:rsidRDefault="00CC1C85" w:rsidP="008C28C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2491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553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2023-03-04T16:20:00Z</dcterms:created>
  <dcterms:modified xsi:type="dcterms:W3CDTF">2023-03-04T16:20:00Z</dcterms:modified>
</cp:coreProperties>
</file>