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5F5C35" w:rsidP="006753EC">
            <w:proofErr w:type="spellStart"/>
            <w:r>
              <w:t>Прозорова</w:t>
            </w:r>
            <w:proofErr w:type="spellEnd"/>
            <w:r>
              <w:t xml:space="preserve"> Екатерина Яковлевна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5F5C35">
            <w:r>
              <w:t>19</w:t>
            </w:r>
            <w:r w:rsidR="005F5C35">
              <w:t>25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5F5C35" w:rsidP="005F5C3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EE5BCC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753EC" w:rsidRDefault="005F5C35" w:rsidP="00EE5BCC">
            <w:r>
              <w:t>Летом 1943 ушла на фронт. Была направлена в зенитный полк.</w:t>
            </w:r>
          </w:p>
          <w:p w:rsidR="005F5C35" w:rsidRDefault="005F5C35" w:rsidP="00EE5BCC">
            <w:r>
              <w:t>Демобилизовалась 28.07.1945.</w:t>
            </w:r>
          </w:p>
          <w:p w:rsidR="005F5C35" w:rsidRPr="00204980" w:rsidRDefault="005F5C35" w:rsidP="00EE5BCC">
            <w:r>
              <w:t xml:space="preserve">После войны вернулась в родное село. Работала дояркой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5F5C35">
              <w:t>2</w:t>
            </w:r>
            <w:bookmarkStart w:id="0" w:name="_GoBack"/>
            <w:bookmarkEnd w:id="0"/>
          </w:p>
          <w:p w:rsidR="006753EC" w:rsidRDefault="006753EC" w:rsidP="00C1184F"/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5F5C35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2024-02-10T18:15:00Z</dcterms:created>
  <dcterms:modified xsi:type="dcterms:W3CDTF">2024-02-10T18:15:00Z</dcterms:modified>
</cp:coreProperties>
</file>