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160941">
            <w:r>
              <w:t>Макаров Афанасий Андреевич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4E80" w:rsidRDefault="00F25E2C" w:rsidP="00400260">
            <w:r>
              <w:t>191</w:t>
            </w:r>
            <w:r w:rsidR="00400260">
              <w:t>4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8463A" w:rsidP="00400260">
            <w:proofErr w:type="spellStart"/>
            <w:r>
              <w:t>д</w:t>
            </w:r>
            <w:proofErr w:type="gramStart"/>
            <w:r>
              <w:t>.</w:t>
            </w:r>
            <w:r w:rsidR="00F25E2C">
              <w:t>М</w:t>
            </w:r>
            <w:proofErr w:type="gramEnd"/>
            <w:r w:rsidR="00400260">
              <w:t>алая</w:t>
            </w:r>
            <w:proofErr w:type="spellEnd"/>
            <w:r w:rsidR="00400260">
              <w:t xml:space="preserve"> Аспа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857FC1">
            <w:r>
              <w:t xml:space="preserve">Призван </w:t>
            </w:r>
            <w:r w:rsidR="00857FC1">
              <w:t>23.06.</w:t>
            </w:r>
            <w:r>
              <w:t xml:space="preserve">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F25E2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25E2C" w:rsidRDefault="00F25E2C" w:rsidP="00857FC1">
            <w:r>
              <w:t xml:space="preserve">Рядовой. </w:t>
            </w:r>
            <w:r w:rsidR="00857FC1">
              <w:t xml:space="preserve"> Пропал без вести в августе 1943</w:t>
            </w:r>
          </w:p>
        </w:tc>
      </w:tr>
      <w:tr w:rsidR="00F25E2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C4029B"/>
        </w:tc>
      </w:tr>
      <w:tr w:rsidR="00F25E2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A5FA6"/>
        </w:tc>
      </w:tr>
      <w:tr w:rsidR="00F25E2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A2A6B">
              <w:t xml:space="preserve"> </w:t>
            </w:r>
            <w:r w:rsidR="00F25E2C">
              <w:t>1</w:t>
            </w:r>
          </w:p>
          <w:p w:rsidR="000621B2" w:rsidRDefault="00857FC1" w:rsidP="00857FC1">
            <w:hyperlink r:id="rId5" w:history="1">
              <w:r w:rsidRPr="00FF3E7F">
                <w:rPr>
                  <w:rStyle w:val="a4"/>
                </w:rPr>
                <w:t>https://pamyat-naroda.ru/heroes/person-hero105225342</w:t>
              </w:r>
            </w:hyperlink>
          </w:p>
          <w:p w:rsidR="00857FC1" w:rsidRDefault="00857FC1" w:rsidP="00857FC1">
            <w:bookmarkStart w:id="0" w:name="_GoBack"/>
            <w:bookmarkEnd w:id="0"/>
          </w:p>
        </w:tc>
      </w:tr>
      <w:tr w:rsidR="00F25E2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57FC1">
            <w:r>
              <w:t>Сестра Макарова Мария Андреевна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60941"/>
    <w:rsid w:val="001B2649"/>
    <w:rsid w:val="001E65B3"/>
    <w:rsid w:val="002042CD"/>
    <w:rsid w:val="002954A1"/>
    <w:rsid w:val="00355A38"/>
    <w:rsid w:val="00400260"/>
    <w:rsid w:val="00424C2B"/>
    <w:rsid w:val="00464550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57FC1"/>
    <w:rsid w:val="00865BA4"/>
    <w:rsid w:val="008A2A6B"/>
    <w:rsid w:val="00924E80"/>
    <w:rsid w:val="0096127E"/>
    <w:rsid w:val="00A464FF"/>
    <w:rsid w:val="00B01786"/>
    <w:rsid w:val="00B1572E"/>
    <w:rsid w:val="00B461E9"/>
    <w:rsid w:val="00B54247"/>
    <w:rsid w:val="00B571A8"/>
    <w:rsid w:val="00BA5FA6"/>
    <w:rsid w:val="00BF04E7"/>
    <w:rsid w:val="00C4029B"/>
    <w:rsid w:val="00C6467B"/>
    <w:rsid w:val="00C8428F"/>
    <w:rsid w:val="00D066A2"/>
    <w:rsid w:val="00D80F56"/>
    <w:rsid w:val="00DA28B7"/>
    <w:rsid w:val="00DC216D"/>
    <w:rsid w:val="00DE418F"/>
    <w:rsid w:val="00F008ED"/>
    <w:rsid w:val="00F25E2C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25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2022-10-27T16:37:00Z</dcterms:created>
  <dcterms:modified xsi:type="dcterms:W3CDTF">2022-10-27T16:37:00Z</dcterms:modified>
</cp:coreProperties>
</file>