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7"/>
        <w:gridCol w:w="21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0F44C6">
            <w:r>
              <w:t xml:space="preserve">Белобородов  </w:t>
            </w:r>
            <w:r w:rsidR="00274291">
              <w:t xml:space="preserve">Николай </w:t>
            </w:r>
            <w:r w:rsidR="000F44C6">
              <w:t>Степанович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74291" w:rsidP="000F44C6">
            <w:r>
              <w:t>190</w:t>
            </w:r>
            <w:r w:rsidR="000F44C6">
              <w:t>0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D7938" w:rsidP="00274291">
            <w:proofErr w:type="spellStart"/>
            <w:r>
              <w:t>с</w:t>
            </w:r>
            <w:proofErr w:type="gramStart"/>
            <w:r>
              <w:t>.</w:t>
            </w:r>
            <w:r w:rsidR="00274291">
              <w:t>С</w:t>
            </w:r>
            <w:proofErr w:type="gramEnd"/>
            <w:r w:rsidR="00274291">
              <w:t>уда</w:t>
            </w:r>
            <w:proofErr w:type="spellEnd"/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64FE5"/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2DD7" w:rsidRPr="00197E5E" w:rsidRDefault="000F44C6" w:rsidP="007D563F">
            <w:r>
              <w:t>Судьба неизвестна</w:t>
            </w:r>
            <w:bookmarkStart w:id="0" w:name="_GoBack"/>
            <w:bookmarkEnd w:id="0"/>
          </w:p>
        </w:tc>
      </w:tr>
      <w:tr w:rsidR="00A22D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A22D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3F31AB"/>
        </w:tc>
      </w:tr>
      <w:tr w:rsidR="00A22D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74291">
              <w:t>1</w:t>
            </w:r>
          </w:p>
          <w:p w:rsidR="00ED5F3D" w:rsidRDefault="00ED5F3D" w:rsidP="00712144"/>
          <w:p w:rsidR="00A22DD7" w:rsidRDefault="00A22DD7" w:rsidP="00712144"/>
          <w:p w:rsidR="0008685B" w:rsidRDefault="0008685B" w:rsidP="00712144"/>
          <w:p w:rsidR="00AD7938" w:rsidRDefault="00AD7938" w:rsidP="00712144"/>
          <w:p w:rsidR="00104E27" w:rsidRPr="00852554" w:rsidRDefault="00104E27" w:rsidP="001437DF"/>
        </w:tc>
      </w:tr>
      <w:tr w:rsidR="00A22DD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A22D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2020-05-02T17:48:00Z</dcterms:created>
  <dcterms:modified xsi:type="dcterms:W3CDTF">2020-05-02T17:48:00Z</dcterms:modified>
</cp:coreProperties>
</file>