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1"/>
        <w:gridCol w:w="2200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D5607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E730CD">
            <w:r>
              <w:t>Б</w:t>
            </w:r>
            <w:r w:rsidR="00D67041">
              <w:t>р</w:t>
            </w:r>
            <w:r w:rsidR="003812D9">
              <w:t xml:space="preserve">онников </w:t>
            </w:r>
            <w:r w:rsidR="00E730CD">
              <w:t>Михаил Иванович</w:t>
            </w:r>
          </w:p>
        </w:tc>
      </w:tr>
      <w:tr w:rsidR="00DD5607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3812D9" w:rsidP="00DD5607">
            <w:r>
              <w:t>191</w:t>
            </w:r>
            <w:r w:rsidR="004130B4">
              <w:t>7</w:t>
            </w:r>
            <w:r w:rsidR="00E730CD">
              <w:t>6</w:t>
            </w:r>
          </w:p>
        </w:tc>
      </w:tr>
      <w:tr w:rsidR="00DD5607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66B48" w:rsidP="00E730CD">
            <w:proofErr w:type="spellStart"/>
            <w:r>
              <w:t>д</w:t>
            </w:r>
            <w:proofErr w:type="gramStart"/>
            <w:r>
              <w:t>.</w:t>
            </w:r>
            <w:r w:rsidR="00E730CD">
              <w:t>З</w:t>
            </w:r>
            <w:proofErr w:type="gramEnd"/>
            <w:r w:rsidR="00E730CD">
              <w:t>абродовка</w:t>
            </w:r>
            <w:proofErr w:type="spellEnd"/>
          </w:p>
        </w:tc>
      </w:tr>
      <w:tr w:rsidR="00DD560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0553A" w:rsidP="00E730CD">
            <w:r>
              <w:t xml:space="preserve">Призван </w:t>
            </w:r>
            <w:proofErr w:type="spellStart"/>
            <w:r w:rsidR="00E730CD">
              <w:t>Ревдинским</w:t>
            </w:r>
            <w:proofErr w:type="spellEnd"/>
            <w:r w:rsidR="00E730CD">
              <w:t xml:space="preserve"> РВК в </w:t>
            </w:r>
            <w:r w:rsidR="004130B4">
              <w:t xml:space="preserve"> 1941</w:t>
            </w:r>
          </w:p>
        </w:tc>
      </w:tr>
      <w:tr w:rsidR="00DD560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D5607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D560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D5607" w:rsidRPr="00197E5E" w:rsidRDefault="004130B4" w:rsidP="00072D97">
            <w:r>
              <w:t xml:space="preserve">Пропал без вести </w:t>
            </w:r>
            <w:r w:rsidR="00072D97">
              <w:t>в марте 1942</w:t>
            </w:r>
          </w:p>
        </w:tc>
      </w:tr>
      <w:bookmarkEnd w:id="0"/>
      <w:tr w:rsidR="00DD560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5B614F"/>
        </w:tc>
      </w:tr>
      <w:tr w:rsidR="00DD560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DD560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D560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D5607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40553A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Т.1</w:t>
            </w:r>
          </w:p>
          <w:p w:rsidR="004130B4" w:rsidRDefault="004130B4" w:rsidP="00580B03"/>
          <w:p w:rsidR="0040553A" w:rsidRPr="00CE36D2" w:rsidRDefault="0040553A" w:rsidP="00DD5607"/>
        </w:tc>
      </w:tr>
      <w:tr w:rsidR="00DD560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4130B4" w:rsidP="00E730CD">
            <w:r>
              <w:t xml:space="preserve">Мать Бронникова </w:t>
            </w:r>
            <w:r w:rsidR="00E730CD">
              <w:t>Ирина Тимофеевна</w:t>
            </w:r>
          </w:p>
        </w:tc>
      </w:tr>
      <w:tr w:rsidR="00DD560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72D97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317B1"/>
    <w:rsid w:val="007736A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8344C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2020-05-28T19:43:00Z</dcterms:created>
  <dcterms:modified xsi:type="dcterms:W3CDTF">2020-05-28T19:43:00Z</dcterms:modified>
</cp:coreProperties>
</file>