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9"/>
        <w:gridCol w:w="415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6690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8B41F6">
            <w:r>
              <w:t xml:space="preserve">Бурцев </w:t>
            </w:r>
            <w:r w:rsidR="008B41F6">
              <w:t>Демьян Андреевич</w:t>
            </w:r>
          </w:p>
        </w:tc>
      </w:tr>
      <w:tr w:rsidR="00566905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8B41F6" w:rsidP="00566905">
            <w:r>
              <w:t>1913</w:t>
            </w:r>
          </w:p>
        </w:tc>
      </w:tr>
      <w:tr w:rsidR="00566905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8B41F6" w:rsidP="008B41F6">
            <w:proofErr w:type="spellStart"/>
            <w:r>
              <w:t>с</w:t>
            </w:r>
            <w:proofErr w:type="gramStart"/>
            <w:r w:rsidR="007412C9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56690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C7BA0" w:rsidP="008B41F6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8B41F6">
              <w:t>05.07</w:t>
            </w:r>
            <w:bookmarkStart w:id="0" w:name="_GoBack"/>
            <w:bookmarkEnd w:id="0"/>
            <w:r w:rsidR="008B41F6">
              <w:t>.1941</w:t>
            </w:r>
            <w:r w:rsidR="007412C9">
              <w:t xml:space="preserve"> </w:t>
            </w:r>
          </w:p>
        </w:tc>
      </w:tr>
      <w:tr w:rsidR="0056690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66905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6690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66905" w:rsidRDefault="008B41F6" w:rsidP="002F6E37">
            <w:r>
              <w:t>Сержант 864 отдельной кабельно-шестовой роты 31 армии Украинского фронта.</w:t>
            </w:r>
          </w:p>
          <w:p w:rsidR="008B41F6" w:rsidRDefault="008B41F6" w:rsidP="002F6E37">
            <w:r>
              <w:t>После войны работал в колхозе «Вперед»</w:t>
            </w:r>
          </w:p>
          <w:p w:rsidR="008B41F6" w:rsidRPr="00197E5E" w:rsidRDefault="008B41F6" w:rsidP="002F6E37"/>
        </w:tc>
      </w:tr>
      <w:tr w:rsidR="0056690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8B41F6" w:rsidRDefault="008B41F6" w:rsidP="008B41F6">
            <w:r>
              <w:t>Орден Отечественной войны II степени</w:t>
            </w:r>
          </w:p>
          <w:p w:rsidR="00F03B9A" w:rsidRDefault="008B41F6" w:rsidP="008B41F6">
            <w:r>
              <w:t>Медаль «За боевые заслуги»</w:t>
            </w:r>
          </w:p>
          <w:p w:rsidR="008B41F6" w:rsidRDefault="008B41F6" w:rsidP="008B41F6"/>
        </w:tc>
      </w:tr>
      <w:tr w:rsidR="0056690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566905" w:rsidP="008B41F6">
            <w:r>
              <w:t xml:space="preserve">Умер </w:t>
            </w:r>
            <w:r w:rsidR="008B41F6">
              <w:t>01.06.1967</w:t>
            </w:r>
          </w:p>
        </w:tc>
      </w:tr>
      <w:tr w:rsidR="0056690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6690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66905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66905">
              <w:t>2</w:t>
            </w:r>
          </w:p>
          <w:p w:rsidR="00FF3C25" w:rsidRDefault="00FF3C25" w:rsidP="00A86363"/>
          <w:p w:rsidR="0005143A" w:rsidRDefault="0005143A" w:rsidP="00A86363">
            <w:r w:rsidRPr="0005143A">
              <w:t>https://pamyat-naroda.ru/heroes/podvig-chelovek_kartoteka1011667854</w:t>
            </w:r>
          </w:p>
          <w:p w:rsidR="0005143A" w:rsidRDefault="0005143A" w:rsidP="00A86363"/>
          <w:p w:rsidR="002138C8" w:rsidRDefault="00566905" w:rsidP="00566905">
            <w:hyperlink r:id="rId5" w:history="1">
              <w:r w:rsidRPr="002031CE">
                <w:rPr>
                  <w:rStyle w:val="a4"/>
                </w:rPr>
                <w:t>https://pamyat-naroda.ru/heroes/podvig-chelovek_nagrazhdenie46148394</w:t>
              </w:r>
            </w:hyperlink>
          </w:p>
          <w:p w:rsidR="0005143A" w:rsidRDefault="0005143A" w:rsidP="00566905"/>
          <w:p w:rsidR="0005143A" w:rsidRDefault="0005143A" w:rsidP="00566905"/>
          <w:p w:rsidR="00566905" w:rsidRPr="00CE36D2" w:rsidRDefault="00566905" w:rsidP="00566905"/>
        </w:tc>
      </w:tr>
      <w:tr w:rsidR="0056690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2F6E37"/>
        </w:tc>
      </w:tr>
      <w:tr w:rsidR="0056690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143A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2F6E3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6905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16255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6F90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1F6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0B6C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E2123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3C25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6148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2020-06-04T20:33:00Z</dcterms:created>
  <dcterms:modified xsi:type="dcterms:W3CDTF">2020-06-04T20:33:00Z</dcterms:modified>
</cp:coreProperties>
</file>