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681F47" w:rsidP="00E87BE7">
            <w:r>
              <w:t xml:space="preserve">Наумов </w:t>
            </w:r>
            <w:r w:rsidR="00E87BE7">
              <w:t>Михаил Андреевич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B750A" w:rsidP="00E87BE7">
            <w:r>
              <w:t>19</w:t>
            </w:r>
            <w:r w:rsidR="00195FD0">
              <w:t>0</w:t>
            </w:r>
            <w:r w:rsidR="00E87BE7">
              <w:t>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87BE7" w:rsidP="00E87BE7">
            <w:proofErr w:type="spellStart"/>
            <w:r>
              <w:t>с</w:t>
            </w:r>
            <w:proofErr w:type="gramStart"/>
            <w:r w:rsidR="009D3B44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126F99" w:rsidP="00E87BE7">
            <w:r>
              <w:t xml:space="preserve">Призван </w:t>
            </w:r>
            <w:r w:rsidR="00E87BE7">
              <w:t xml:space="preserve">в </w:t>
            </w:r>
            <w:proofErr w:type="spellStart"/>
            <w:r w:rsidR="00E87BE7">
              <w:t>г</w:t>
            </w:r>
            <w:proofErr w:type="gramStart"/>
            <w:r w:rsidR="00E87BE7">
              <w:t>.С</w:t>
            </w:r>
            <w:proofErr w:type="gramEnd"/>
            <w:r w:rsidR="00E87BE7">
              <w:t>вердловск</w:t>
            </w:r>
            <w:proofErr w:type="spellEnd"/>
            <w:r w:rsidR="00E87BE7">
              <w:t xml:space="preserve"> 4.08.1941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B750A" w:rsidRDefault="007862BE" w:rsidP="00BD1ABA">
            <w:r>
              <w:t xml:space="preserve">Рядовой. Пропал без вести </w:t>
            </w:r>
            <w:r w:rsidR="00E87BE7">
              <w:t>14.08.1942</w:t>
            </w:r>
          </w:p>
          <w:p w:rsidR="00CB750A" w:rsidRDefault="00CB750A" w:rsidP="00BD1ABA"/>
          <w:p w:rsidR="00CB750A" w:rsidRDefault="00CB750A" w:rsidP="00BD1ABA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0071CA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F7702A" w:rsidRDefault="00F7702A" w:rsidP="00C45B8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862BE">
              <w:t>1</w:t>
            </w:r>
          </w:p>
          <w:p w:rsidR="007862BE" w:rsidRDefault="00E87BE7" w:rsidP="00E87BE7">
            <w:hyperlink r:id="rId6" w:history="1">
              <w:r w:rsidRPr="003459F1">
                <w:rPr>
                  <w:rStyle w:val="a4"/>
                </w:rPr>
                <w:t>https://pamyat-naroda.ru/heroes/memorial-chelovek_dopolnitelnoe_donesenie57860726</w:t>
              </w:r>
            </w:hyperlink>
          </w:p>
          <w:p w:rsidR="00E87BE7" w:rsidRDefault="00E87BE7" w:rsidP="00E87BE7">
            <w:bookmarkStart w:id="0" w:name="_GoBack"/>
            <w:bookmarkEnd w:id="0"/>
          </w:p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862BE" w:rsidP="00E87BE7">
            <w:r>
              <w:t xml:space="preserve">Жена Наумова </w:t>
            </w:r>
            <w:r w:rsidR="00E87BE7">
              <w:t>Зоя Федоровна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532F10"/>
    <w:rsid w:val="0056105A"/>
    <w:rsid w:val="00567198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3261A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11C51"/>
    <w:rsid w:val="00B206DF"/>
    <w:rsid w:val="00B461E9"/>
    <w:rsid w:val="00B544DC"/>
    <w:rsid w:val="00B87A57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B750A"/>
    <w:rsid w:val="00CC1405"/>
    <w:rsid w:val="00CC4B85"/>
    <w:rsid w:val="00CC7DE0"/>
    <w:rsid w:val="00CD157D"/>
    <w:rsid w:val="00CD2E5D"/>
    <w:rsid w:val="00CE59CA"/>
    <w:rsid w:val="00D043D7"/>
    <w:rsid w:val="00D308E1"/>
    <w:rsid w:val="00D55B96"/>
    <w:rsid w:val="00D71661"/>
    <w:rsid w:val="00D744C2"/>
    <w:rsid w:val="00D81F72"/>
    <w:rsid w:val="00D94B98"/>
    <w:rsid w:val="00DA13B7"/>
    <w:rsid w:val="00DB26D0"/>
    <w:rsid w:val="00DD3F21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polnitelnoe_donesenie578607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2023-04-27T16:49:00Z</dcterms:created>
  <dcterms:modified xsi:type="dcterms:W3CDTF">2023-04-27T16:49:00Z</dcterms:modified>
</cp:coreProperties>
</file>