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9"/>
        <w:gridCol w:w="39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3F4AD5" w:rsidP="00FF0918">
            <w:proofErr w:type="spellStart"/>
            <w:r>
              <w:t>Сафиев</w:t>
            </w:r>
            <w:proofErr w:type="spellEnd"/>
            <w:r>
              <w:t xml:space="preserve"> (Софиев) </w:t>
            </w:r>
            <w:proofErr w:type="spellStart"/>
            <w:r>
              <w:t>Мансаф</w:t>
            </w:r>
            <w:proofErr w:type="spellEnd"/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4AD5" w:rsidP="00FF0918">
            <w:r>
              <w:t>18.07.1919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3F4AD5" w:rsidP="003F4AD5">
            <w:proofErr w:type="spellStart"/>
            <w:r>
              <w:t>д</w:t>
            </w:r>
            <w:proofErr w:type="gramStart"/>
            <w:r w:rsidR="00B64131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3F4AD5">
            <w:r>
              <w:t xml:space="preserve">Призван </w:t>
            </w:r>
            <w:r w:rsidR="003F4AD5">
              <w:t>15.02.1940</w:t>
            </w:r>
            <w:r w:rsidR="00996171">
              <w:t xml:space="preserve"> </w:t>
            </w:r>
          </w:p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0918" w:rsidRDefault="003F4AD5" w:rsidP="00996171">
            <w:r>
              <w:t>Гвардии лейтенант.  814 стрелковый полк 236 стрелковой дивизии;</w:t>
            </w:r>
          </w:p>
          <w:p w:rsidR="003F4AD5" w:rsidRDefault="003F4AD5" w:rsidP="00996171">
            <w:r>
              <w:t xml:space="preserve">Последнее место службы </w:t>
            </w:r>
            <w:r w:rsidRPr="003F4AD5">
              <w:t>82 гвардейский стрелковый полк 32 гвардейской стрелковой дивизии</w:t>
            </w:r>
            <w:r>
              <w:t>.</w:t>
            </w:r>
          </w:p>
          <w:p w:rsidR="003F4AD5" w:rsidRPr="00220708" w:rsidRDefault="003F4AD5" w:rsidP="003F4AD5">
            <w:proofErr w:type="gramStart"/>
            <w:r>
              <w:t>Демобилизован</w:t>
            </w:r>
            <w:proofErr w:type="gramEnd"/>
            <w:r>
              <w:t xml:space="preserve"> по ранению в июне 1943</w:t>
            </w:r>
          </w:p>
        </w:tc>
      </w:tr>
      <w:tr w:rsidR="000123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Default="00292EC1" w:rsidP="003D2102"/>
        </w:tc>
      </w:tr>
      <w:tr w:rsidR="000123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1231D"/>
        </w:tc>
      </w:tr>
      <w:tr w:rsidR="000123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231D" w:rsidRDefault="00181EF7" w:rsidP="00FF091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FF0918">
              <w:t>2</w:t>
            </w:r>
          </w:p>
          <w:p w:rsidR="00996171" w:rsidRDefault="003F4AD5" w:rsidP="00996171">
            <w:hyperlink r:id="rId5" w:history="1">
              <w:r w:rsidRPr="00A8786C">
                <w:rPr>
                  <w:rStyle w:val="a4"/>
                </w:rPr>
                <w:t>https://pamyat-naroda.ru/heroes/person-hero125633218</w:t>
              </w:r>
            </w:hyperlink>
          </w:p>
          <w:p w:rsidR="003F4AD5" w:rsidRDefault="003F4AD5" w:rsidP="00996171"/>
          <w:p w:rsidR="00486B88" w:rsidRDefault="003F4AD5" w:rsidP="00996171">
            <w:hyperlink r:id="rId6" w:history="1">
              <w:r w:rsidRPr="00A8786C">
                <w:rPr>
                  <w:rStyle w:val="a4"/>
                </w:rPr>
                <w:t>https://pamyat-naroda.ru/heroes/sm-person_guk1361654</w:t>
              </w:r>
            </w:hyperlink>
          </w:p>
          <w:p w:rsidR="003F4AD5" w:rsidRDefault="003F4AD5" w:rsidP="00996171">
            <w:bookmarkStart w:id="0" w:name="_GoBack"/>
            <w:bookmarkEnd w:id="0"/>
          </w:p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guk1361654" TargetMode="External"/><Relationship Id="rId5" Type="http://schemas.openxmlformats.org/officeDocument/2006/relationships/hyperlink" Target="https://pamyat-naroda.ru/heroes/person-hero125633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2024-04-06T06:57:00Z</dcterms:created>
  <dcterms:modified xsi:type="dcterms:W3CDTF">2024-04-06T06:57:00Z</dcterms:modified>
</cp:coreProperties>
</file>