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21CA5" w:rsidP="004C5A88">
            <w:proofErr w:type="spellStart"/>
            <w:r>
              <w:t>Муктасимов</w:t>
            </w:r>
            <w:proofErr w:type="spellEnd"/>
            <w:r>
              <w:t xml:space="preserve"> </w:t>
            </w:r>
            <w:proofErr w:type="spellStart"/>
            <w:r w:rsidR="004C5A88">
              <w:t>Шаякбар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7A2274">
            <w:r>
              <w:t>1907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2116CD" w:rsidP="004C5A88">
            <w:proofErr w:type="spellStart"/>
            <w:r>
              <w:t>д</w:t>
            </w:r>
            <w:proofErr w:type="gramStart"/>
            <w:r w:rsidR="00421CA5">
              <w:t>.</w:t>
            </w:r>
            <w:r w:rsidR="004C5A88">
              <w:t>С</w:t>
            </w:r>
            <w:proofErr w:type="gramEnd"/>
            <w:r w:rsidR="004C5A88">
              <w:t>алаваты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4C5A88">
            <w:r>
              <w:t>Призван</w:t>
            </w:r>
            <w:r w:rsidR="00FA7D71">
              <w:t xml:space="preserve"> </w:t>
            </w:r>
            <w:r w:rsidR="004C5A88">
              <w:t xml:space="preserve">23.09.1941 </w:t>
            </w:r>
            <w:proofErr w:type="spellStart"/>
            <w:r w:rsidR="004C5A88">
              <w:t>Уинским</w:t>
            </w:r>
            <w:proofErr w:type="spellEnd"/>
            <w:r w:rsidR="004C5A88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116CD" w:rsidRDefault="004C5A88" w:rsidP="002116CD">
            <w:r>
              <w:t xml:space="preserve">Рядовой. Пропал без вести в 1941. </w:t>
            </w:r>
            <w:r w:rsidRPr="004C5A88">
              <w:t xml:space="preserve">Место выбытия: Удмуртская АССР, г. </w:t>
            </w:r>
            <w:proofErr w:type="spellStart"/>
            <w:r w:rsidRPr="004C5A88">
              <w:t>Макла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C5A88">
              <w:t>1</w:t>
            </w:r>
          </w:p>
          <w:p w:rsidR="004371B7" w:rsidRDefault="004371B7" w:rsidP="003322C8"/>
          <w:p w:rsidR="007A2274" w:rsidRDefault="004C5A88" w:rsidP="003322C8">
            <w:hyperlink r:id="rId5" w:history="1">
              <w:r w:rsidRPr="001B621F">
                <w:rPr>
                  <w:rStyle w:val="a4"/>
                </w:rPr>
                <w:t>https://pamyat-naroda.ru/heroes/person-hero106317089</w:t>
              </w:r>
            </w:hyperlink>
          </w:p>
          <w:p w:rsidR="007A2274" w:rsidRDefault="007A2274" w:rsidP="003322C8">
            <w:bookmarkStart w:id="0" w:name="_GoBack"/>
            <w:bookmarkEnd w:id="0"/>
          </w:p>
          <w:p w:rsidR="00090A57" w:rsidRPr="002B297C" w:rsidRDefault="00090A57" w:rsidP="007A227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C5A88" w:rsidP="00380A7C">
            <w:r>
              <w:t xml:space="preserve">Жена </w:t>
            </w:r>
            <w:proofErr w:type="spellStart"/>
            <w:r>
              <w:t>Муктасимова</w:t>
            </w:r>
            <w:proofErr w:type="spellEnd"/>
            <w:r>
              <w:t xml:space="preserve"> </w:t>
            </w:r>
            <w:proofErr w:type="spellStart"/>
            <w:r>
              <w:t>Камар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6C80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17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2023-03-03T14:59:00Z</dcterms:created>
  <dcterms:modified xsi:type="dcterms:W3CDTF">2023-03-03T14:59:00Z</dcterms:modified>
</cp:coreProperties>
</file>