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6"/>
        <w:gridCol w:w="2435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EA3F77" w:rsidP="00043995">
            <w:proofErr w:type="gramStart"/>
            <w:r>
              <w:t>П</w:t>
            </w:r>
            <w:r w:rsidR="00043995">
              <w:t>ентюхов</w:t>
            </w:r>
            <w:proofErr w:type="gramEnd"/>
            <w:r w:rsidR="00043995">
              <w:t xml:space="preserve"> Василий Степанович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043995" w:rsidP="00FD118F">
            <w:r>
              <w:t>25.03.1930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043995" w:rsidP="00FD118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693EB8" w:rsidP="00043995">
            <w:bookmarkStart w:id="0" w:name="_GoBack"/>
            <w:bookmarkEnd w:id="0"/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EB5327" w:rsidRPr="00204980" w:rsidRDefault="00EB5327" w:rsidP="00795750"/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EB5327" w:rsidP="00043995">
            <w:r>
              <w:t xml:space="preserve">Умер </w:t>
            </w:r>
            <w:r w:rsidR="00043995">
              <w:t>11.01.2003</w:t>
            </w:r>
          </w:p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EB5327">
              <w:t>2</w:t>
            </w:r>
          </w:p>
          <w:p w:rsidR="0048311F" w:rsidRPr="00F406E6" w:rsidRDefault="0048311F" w:rsidP="00043995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9124B9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D6856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32F4C"/>
    <w:rsid w:val="00C54B8D"/>
    <w:rsid w:val="00C9170C"/>
    <w:rsid w:val="00CA000B"/>
    <w:rsid w:val="00CA70E6"/>
    <w:rsid w:val="00CD3C56"/>
    <w:rsid w:val="00CF7AFD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68E1"/>
    <w:rsid w:val="00E74114"/>
    <w:rsid w:val="00E91587"/>
    <w:rsid w:val="00E959B8"/>
    <w:rsid w:val="00EA3F77"/>
    <w:rsid w:val="00EB5327"/>
    <w:rsid w:val="00EC48EE"/>
    <w:rsid w:val="00EF7C10"/>
    <w:rsid w:val="00F12349"/>
    <w:rsid w:val="00F406E6"/>
    <w:rsid w:val="00F47881"/>
    <w:rsid w:val="00F54337"/>
    <w:rsid w:val="00F721CF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2023-11-17T16:12:00Z</dcterms:created>
  <dcterms:modified xsi:type="dcterms:W3CDTF">2023-11-17T16:12:00Z</dcterms:modified>
</cp:coreProperties>
</file>