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3"/>
        <w:gridCol w:w="612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800D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8C0842" w:rsidP="00EC7178">
            <w:r>
              <w:t>Батраков Александр Степанович</w:t>
            </w:r>
          </w:p>
        </w:tc>
      </w:tr>
      <w:tr w:rsidR="004800D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C7178" w:rsidP="008C0842">
            <w:r>
              <w:t>10</w:t>
            </w:r>
            <w:r w:rsidR="008C0842">
              <w:t>.10.1914</w:t>
            </w:r>
          </w:p>
        </w:tc>
      </w:tr>
      <w:tr w:rsidR="004800D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E70BB" w:rsidP="00F31778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рачево</w:t>
            </w:r>
            <w:proofErr w:type="spellEnd"/>
            <w:r>
              <w:t xml:space="preserve">   по другим данным – </w:t>
            </w:r>
            <w:proofErr w:type="spellStart"/>
            <w:r>
              <w:t>д.Осиновка</w:t>
            </w:r>
            <w:proofErr w:type="spellEnd"/>
            <w:r>
              <w:t xml:space="preserve">, </w:t>
            </w:r>
            <w:proofErr w:type="spellStart"/>
            <w:r>
              <w:t>Чернушинского</w:t>
            </w:r>
            <w:proofErr w:type="spellEnd"/>
            <w:r>
              <w:t xml:space="preserve"> района</w:t>
            </w:r>
          </w:p>
        </w:tc>
      </w:tr>
      <w:tr w:rsidR="004800D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D1C60" w:rsidP="008C0842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8C0842">
              <w:t>в марте 1936</w:t>
            </w:r>
            <w:r w:rsidR="00A3381F">
              <w:t xml:space="preserve">, по другим данным – </w:t>
            </w:r>
            <w:proofErr w:type="spellStart"/>
            <w:r w:rsidR="00A3381F">
              <w:t>Чернушинским</w:t>
            </w:r>
            <w:proofErr w:type="spellEnd"/>
            <w:r w:rsidR="00A3381F">
              <w:t xml:space="preserve"> РВК</w:t>
            </w:r>
          </w:p>
        </w:tc>
      </w:tr>
      <w:tr w:rsidR="004800D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800D9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800D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C7178" w:rsidRDefault="008C0842" w:rsidP="00FD1C60">
            <w:r>
              <w:t xml:space="preserve">Участвовал в боях за озеро Хасан в 32 тихоокеанской стрелковой дивизии. В 1939 вернулся домой и работал председателем колхоза «Красный флаг» в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  <w:proofErr w:type="spellEnd"/>
            <w:r w:rsidR="004800D9">
              <w:t xml:space="preserve">. </w:t>
            </w:r>
          </w:p>
          <w:p w:rsidR="004800D9" w:rsidRDefault="004800D9" w:rsidP="00FD1C60">
            <w:r>
              <w:t>В 1940 был призван на финскую войну. После которой был отправлен к турецкой границе, затем под Минск, где и застала Великая Отечественная война.</w:t>
            </w:r>
          </w:p>
          <w:p w:rsidR="004800D9" w:rsidRDefault="004800D9" w:rsidP="004800D9">
            <w:r>
              <w:t xml:space="preserve">Участвовал в обороне Москвы. Воевал в 7 </w:t>
            </w:r>
            <w:proofErr w:type="spellStart"/>
            <w:r>
              <w:t>Панфиловской</w:t>
            </w:r>
            <w:proofErr w:type="spellEnd"/>
            <w:r>
              <w:t xml:space="preserve"> дивизии в должности командира взвода, был ранен. После ранения был направлен в Московский военный округ, затем в военное училище города Пушкино. После 6 месяцев учебы был направлен под Кривой Рог, воевал в составе 48 Криворожской дивизии. </w:t>
            </w:r>
            <w:r w:rsidR="00A3381F">
              <w:t>Участвовал в боях под Крив</w:t>
            </w:r>
            <w:r>
              <w:t>ым Рогом, Брестом, в Польше, под Кенигсбергом. Дошел до Берлина.</w:t>
            </w:r>
          </w:p>
          <w:p w:rsidR="004800D9" w:rsidRPr="00197E5E" w:rsidRDefault="004800D9" w:rsidP="004800D9">
            <w:r>
              <w:t>Демобилизован в 1947</w:t>
            </w:r>
          </w:p>
        </w:tc>
      </w:tr>
      <w:tr w:rsidR="004800D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16C1C" w:rsidRDefault="00A3381F" w:rsidP="002E3567">
            <w:r w:rsidRPr="00A3381F">
              <w:t>Орден Красной Звезды</w:t>
            </w:r>
            <w:r>
              <w:t>,</w:t>
            </w:r>
            <w:r w:rsidRPr="00A3381F">
              <w:t xml:space="preserve"> </w:t>
            </w:r>
            <w:r w:rsidR="003E70BB">
              <w:t xml:space="preserve">Орден </w:t>
            </w:r>
            <w:r w:rsidR="003E70BB" w:rsidRPr="003E70BB">
              <w:t>Отечественной войны</w:t>
            </w:r>
            <w:r w:rsidR="003E70BB">
              <w:t xml:space="preserve"> 1 и</w:t>
            </w:r>
            <w:r w:rsidR="003E70BB" w:rsidRPr="003E70BB">
              <w:t xml:space="preserve"> II степени</w:t>
            </w:r>
            <w:r>
              <w:t>, медаль «За оборону  Москвы»</w:t>
            </w:r>
          </w:p>
          <w:p w:rsidR="003E70BB" w:rsidRDefault="003E70BB" w:rsidP="002E3567"/>
        </w:tc>
      </w:tr>
      <w:bookmarkEnd w:id="0"/>
      <w:tr w:rsidR="004800D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4800D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800D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800D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EC7178">
              <w:t>2</w:t>
            </w:r>
          </w:p>
          <w:p w:rsidR="003E70BB" w:rsidRDefault="003E70BB" w:rsidP="0005557F">
            <w:hyperlink r:id="rId5" w:history="1">
              <w:r w:rsidRPr="001948D7">
                <w:rPr>
                  <w:rStyle w:val="a4"/>
                </w:rPr>
                <w:t>https://pamyat-naroda.ru/heroes/podvig-chelovek_nagrazhdenie31046911/</w:t>
              </w:r>
            </w:hyperlink>
          </w:p>
          <w:p w:rsidR="003E70BB" w:rsidRDefault="003E70BB" w:rsidP="0005557F"/>
          <w:p w:rsidR="00F96706" w:rsidRDefault="003E70BB" w:rsidP="00EC7178">
            <w:hyperlink r:id="rId6" w:history="1">
              <w:r w:rsidRPr="001948D7">
                <w:rPr>
                  <w:rStyle w:val="a4"/>
                </w:rPr>
                <w:t>https://pamyat-naroda.ru/heroes/podvig-chelovek_nagrazhdenie24368679/</w:t>
              </w:r>
            </w:hyperlink>
          </w:p>
          <w:p w:rsidR="00A3381F" w:rsidRDefault="00A3381F" w:rsidP="00EC7178"/>
          <w:p w:rsidR="003E70BB" w:rsidRDefault="00A3381F" w:rsidP="00EC7178">
            <w:hyperlink r:id="rId7" w:history="1">
              <w:r w:rsidRPr="001948D7">
                <w:rPr>
                  <w:rStyle w:val="a4"/>
                </w:rPr>
                <w:t>https://pamyat-naroda.ru/heroes/podvig-chelovek_kartoteka1005449379</w:t>
              </w:r>
            </w:hyperlink>
          </w:p>
          <w:p w:rsidR="00A3381F" w:rsidRDefault="00A3381F" w:rsidP="00EC7178"/>
          <w:p w:rsidR="00A3381F" w:rsidRPr="00CF04B0" w:rsidRDefault="00A3381F" w:rsidP="00EC7178">
            <w:r w:rsidRPr="00A3381F">
              <w:t>https://pamyat-naroda.ru/heroes/podvig-chelovek_nagrazhdenie1532958267</w:t>
            </w:r>
          </w:p>
        </w:tc>
      </w:tr>
      <w:tr w:rsidR="004800D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4800D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157F"/>
    <w:rsid w:val="003E70BB"/>
    <w:rsid w:val="003F31AB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C0842"/>
    <w:rsid w:val="008C2AE6"/>
    <w:rsid w:val="008D6EBD"/>
    <w:rsid w:val="009138B1"/>
    <w:rsid w:val="009153C7"/>
    <w:rsid w:val="0092161D"/>
    <w:rsid w:val="0092685C"/>
    <w:rsid w:val="009347E8"/>
    <w:rsid w:val="00962AE2"/>
    <w:rsid w:val="009D5E3E"/>
    <w:rsid w:val="00A32E0B"/>
    <w:rsid w:val="00A3381F"/>
    <w:rsid w:val="00A45417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odvig-chelovek_kartoteka10054493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24368679/" TargetMode="External"/><Relationship Id="rId5" Type="http://schemas.openxmlformats.org/officeDocument/2006/relationships/hyperlink" Target="https://pamyat-naroda.ru/heroes/podvig-chelovek_nagrazhdenie310469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2020-04-19T19:27:00Z</dcterms:created>
  <dcterms:modified xsi:type="dcterms:W3CDTF">2020-04-19T19:27:00Z</dcterms:modified>
</cp:coreProperties>
</file>