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2"/>
        <w:gridCol w:w="380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2B8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F02B8E">
            <w:r>
              <w:t xml:space="preserve">Машкин </w:t>
            </w:r>
            <w:r w:rsidR="003720F7">
              <w:t xml:space="preserve">Иван </w:t>
            </w:r>
            <w:r w:rsidR="00F02B8E">
              <w:t>Семенович</w:t>
            </w:r>
          </w:p>
        </w:tc>
      </w:tr>
      <w:tr w:rsidR="00F02B8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FD34B9"/>
        </w:tc>
      </w:tr>
      <w:tr w:rsidR="00F02B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2318" w:rsidP="00F02B8E">
            <w:proofErr w:type="spellStart"/>
            <w:r>
              <w:t>д</w:t>
            </w:r>
            <w:proofErr w:type="gramStart"/>
            <w:r>
              <w:t>.</w:t>
            </w:r>
            <w:r w:rsidR="00F02B8E">
              <w:t>Ч</w:t>
            </w:r>
            <w:proofErr w:type="gramEnd"/>
            <w:r w:rsidR="00F02B8E">
              <w:t>еремиска</w:t>
            </w:r>
            <w:proofErr w:type="spellEnd"/>
          </w:p>
        </w:tc>
      </w:tr>
      <w:tr w:rsidR="00F02B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114" w:rsidP="00F02B8E">
            <w:r>
              <w:t>Призван в</w:t>
            </w:r>
          </w:p>
        </w:tc>
      </w:tr>
      <w:tr w:rsidR="00F02B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2B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2B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2318" w:rsidRPr="00D20D7C" w:rsidRDefault="00F02B8E" w:rsidP="0041696F">
            <w:r>
              <w:t xml:space="preserve">Радиотелеграфист 3 </w:t>
            </w:r>
            <w:proofErr w:type="spellStart"/>
            <w:r>
              <w:t>маш</w:t>
            </w:r>
            <w:proofErr w:type="spellEnd"/>
            <w:r>
              <w:t xml:space="preserve">. Стрелкового батальона 25 гвардейской </w:t>
            </w:r>
            <w:proofErr w:type="spellStart"/>
            <w:r>
              <w:t>Нежинской</w:t>
            </w:r>
            <w:proofErr w:type="spellEnd"/>
            <w:r>
              <w:t xml:space="preserve"> бригады. Погиб 16 марта 1945</w:t>
            </w:r>
          </w:p>
        </w:tc>
      </w:tr>
      <w:tr w:rsidR="00F02B8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F02B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F02B8E" w:rsidP="00034A60">
            <w:r>
              <w:t xml:space="preserve">Похоронен  в </w:t>
            </w:r>
            <w:proofErr w:type="spellStart"/>
            <w:r>
              <w:t>д.Клейн-Нимсдорф</w:t>
            </w:r>
            <w:proofErr w:type="spellEnd"/>
            <w:r>
              <w:t>, Германия</w:t>
            </w:r>
            <w:bookmarkStart w:id="0" w:name="_GoBack"/>
            <w:bookmarkEnd w:id="0"/>
          </w:p>
        </w:tc>
      </w:tr>
      <w:tr w:rsidR="00F02B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2B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2B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BD7114">
              <w:t>2</w:t>
            </w:r>
          </w:p>
          <w:p w:rsidR="00C52318" w:rsidRDefault="00C52318" w:rsidP="00BD7114"/>
        </w:tc>
      </w:tr>
      <w:tr w:rsidR="00F02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F02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2022-12-03T13:09:00Z</dcterms:created>
  <dcterms:modified xsi:type="dcterms:W3CDTF">2022-12-03T13:09:00Z</dcterms:modified>
</cp:coreProperties>
</file>