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046B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CA6DCD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CA6DCD">
              <w:t>Лаврентий Павлович (скорее всего Яковлевич)</w:t>
            </w:r>
          </w:p>
        </w:tc>
      </w:tr>
      <w:tr w:rsidR="009046B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E27FD6" w:rsidP="00C9525E">
            <w:r>
              <w:t>1923</w:t>
            </w:r>
          </w:p>
        </w:tc>
      </w:tr>
      <w:tr w:rsidR="009046B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C9525E">
            <w:proofErr w:type="spellStart"/>
            <w:r>
              <w:t>д</w:t>
            </w:r>
            <w:proofErr w:type="gramStart"/>
            <w:r>
              <w:t>.</w:t>
            </w:r>
            <w:r w:rsidR="00C9525E">
              <w:t>М</w:t>
            </w:r>
            <w:proofErr w:type="gramEnd"/>
            <w:r w:rsidR="00C9525E">
              <w:t>изево</w:t>
            </w:r>
            <w:proofErr w:type="spellEnd"/>
          </w:p>
        </w:tc>
      </w:tr>
      <w:tr w:rsidR="009046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046B0" w:rsidP="00CA6DCD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A6DCD">
              <w:t>в январе 1942</w:t>
            </w:r>
          </w:p>
        </w:tc>
      </w:tr>
      <w:tr w:rsidR="009046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046B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046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54B25" w:rsidRPr="00197E5E" w:rsidRDefault="00CA6DCD" w:rsidP="009046B0">
            <w:r>
              <w:t>Пропал без вести в феврале 1942</w:t>
            </w:r>
          </w:p>
        </w:tc>
      </w:tr>
      <w:bookmarkEnd w:id="0"/>
      <w:tr w:rsidR="009046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685804"/>
        </w:tc>
      </w:tr>
      <w:tr w:rsidR="009046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9046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046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046B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85804" w:rsidRDefault="002C29AD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27FD6">
              <w:t>1</w:t>
            </w:r>
          </w:p>
          <w:p w:rsidR="003603DC" w:rsidRDefault="003603DC" w:rsidP="00712144"/>
          <w:p w:rsidR="00D1686D" w:rsidRPr="00CE36D2" w:rsidRDefault="00CA6DCD" w:rsidP="00121736">
            <w:r w:rsidRPr="00CA6DCD">
              <w:t>https://pamyat-naroda.ru/heroes/memorial-chelovek_dopolnitelnoe_donesenie57860485</w:t>
            </w:r>
          </w:p>
        </w:tc>
      </w:tr>
      <w:tr w:rsidR="009046B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CA6DCD" w:rsidP="00B403AB">
            <w:r>
              <w:t xml:space="preserve">Отец Братчиков Яков </w:t>
            </w:r>
            <w:proofErr w:type="spellStart"/>
            <w:r>
              <w:t>Фролович</w:t>
            </w:r>
            <w:proofErr w:type="spellEnd"/>
          </w:p>
        </w:tc>
      </w:tr>
      <w:tr w:rsidR="009046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2020-05-27T20:06:00Z</dcterms:created>
  <dcterms:modified xsi:type="dcterms:W3CDTF">2020-05-27T20:06:00Z</dcterms:modified>
</cp:coreProperties>
</file>