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2"/>
        <w:gridCol w:w="32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F32BB4" w:rsidP="00EA51A0">
            <w:proofErr w:type="spellStart"/>
            <w:r>
              <w:t>Гин</w:t>
            </w:r>
            <w:r w:rsidR="00EA51A0">
              <w:t>иятов</w:t>
            </w:r>
            <w:proofErr w:type="spellEnd"/>
            <w:r w:rsidR="00EA51A0">
              <w:t xml:space="preserve"> (</w:t>
            </w:r>
            <w:proofErr w:type="spellStart"/>
            <w:r w:rsidR="00EA51A0">
              <w:t>Гиньятов</w:t>
            </w:r>
            <w:proofErr w:type="spellEnd"/>
            <w:r w:rsidR="00EA51A0">
              <w:t xml:space="preserve">, </w:t>
            </w:r>
            <w:proofErr w:type="spellStart"/>
            <w:r w:rsidR="00EA51A0">
              <w:t>Геньятов</w:t>
            </w:r>
            <w:proofErr w:type="spellEnd"/>
            <w:r w:rsidR="00EA51A0">
              <w:t xml:space="preserve">) </w:t>
            </w:r>
            <w:proofErr w:type="spellStart"/>
            <w:r w:rsidR="00EA51A0">
              <w:t>Матын</w:t>
            </w:r>
            <w:proofErr w:type="spellEnd"/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A51A0" w:rsidP="00D614E8">
            <w:r>
              <w:t>1907</w:t>
            </w:r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A54" w:rsidP="00EA51A0">
            <w:proofErr w:type="spellStart"/>
            <w:r>
              <w:t>с</w:t>
            </w:r>
            <w:proofErr w:type="gramStart"/>
            <w:r>
              <w:t>.</w:t>
            </w:r>
            <w:r w:rsidR="00EA51A0">
              <w:t>Н</w:t>
            </w:r>
            <w:proofErr w:type="gramEnd"/>
            <w:r w:rsidR="00EA51A0">
              <w:t>ижний</w:t>
            </w:r>
            <w:proofErr w:type="spellEnd"/>
            <w:r w:rsidR="00EA51A0">
              <w:t xml:space="preserve"> </w:t>
            </w:r>
            <w:proofErr w:type="spellStart"/>
            <w:r w:rsidR="00EA51A0">
              <w:t>Сып</w:t>
            </w:r>
            <w:proofErr w:type="spellEnd"/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F32BB4">
            <w:proofErr w:type="gramStart"/>
            <w:r>
              <w:t>Призван</w:t>
            </w:r>
            <w:proofErr w:type="gramEnd"/>
            <w:r w:rsidR="00C57FA0">
              <w:t xml:space="preserve"> </w:t>
            </w:r>
            <w:proofErr w:type="spellStart"/>
            <w:r w:rsidR="00C57FA0">
              <w:t>Уинским</w:t>
            </w:r>
            <w:proofErr w:type="spellEnd"/>
            <w:r w:rsidR="00C57FA0">
              <w:t xml:space="preserve"> РВК в </w:t>
            </w:r>
            <w:r w:rsidR="00BB285E">
              <w:t xml:space="preserve">сентябре </w:t>
            </w:r>
            <w:r w:rsidR="00C57FA0">
              <w:t>1941</w:t>
            </w:r>
          </w:p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285E" w:rsidRDefault="00BC69E5" w:rsidP="00BB285E">
            <w:r>
              <w:t xml:space="preserve"> </w:t>
            </w:r>
            <w:r w:rsidR="00721250">
              <w:t xml:space="preserve">Воевал в составе </w:t>
            </w:r>
            <w:r w:rsidR="00721250" w:rsidRPr="00721250">
              <w:t>877 с</w:t>
            </w:r>
            <w:r w:rsidR="00721250">
              <w:t>трелкового полка</w:t>
            </w:r>
            <w:r w:rsidR="00721250" w:rsidRPr="00721250">
              <w:t xml:space="preserve"> 282 с</w:t>
            </w:r>
            <w:r w:rsidR="00721250">
              <w:t>трелковой дивизии</w:t>
            </w:r>
            <w:r w:rsidR="00721250" w:rsidRPr="00721250">
              <w:t xml:space="preserve"> 3 </w:t>
            </w:r>
            <w:proofErr w:type="spellStart"/>
            <w:r w:rsidR="00721250" w:rsidRPr="00721250">
              <w:t>ПрибФ</w:t>
            </w:r>
            <w:proofErr w:type="spellEnd"/>
            <w:r w:rsidR="00721250">
              <w:t>.</w:t>
            </w:r>
          </w:p>
          <w:p w:rsidR="00721250" w:rsidRPr="00CE5478" w:rsidRDefault="00721250" w:rsidP="00BB285E">
            <w:bookmarkStart w:id="0" w:name="_GoBack"/>
            <w:bookmarkEnd w:id="0"/>
          </w:p>
          <w:p w:rsidR="00BC69E5" w:rsidRPr="00CE5478" w:rsidRDefault="00BC69E5" w:rsidP="00F32BB4"/>
        </w:tc>
      </w:tr>
      <w:tr w:rsidR="00D614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BB285E" w:rsidRDefault="00BB285E" w:rsidP="00BB285E">
            <w:r>
              <w:t>Орден Красной Звезды</w:t>
            </w:r>
            <w:r>
              <w:t>,</w:t>
            </w:r>
          </w:p>
          <w:p w:rsidR="00BB285E" w:rsidRDefault="00BB285E" w:rsidP="00BB285E">
            <w:r>
              <w:t>Медаль «За отвагу»</w:t>
            </w:r>
          </w:p>
          <w:p w:rsidR="00693EB8" w:rsidRPr="00CE5478" w:rsidRDefault="00BB285E" w:rsidP="00BB285E">
            <w:r>
              <w:t>Медаль «За победу над Германией в Великой Отечественной войне 1941–1945 гг.»</w:t>
            </w:r>
          </w:p>
        </w:tc>
      </w:tr>
      <w:tr w:rsidR="00D614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D614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BC69E5">
              <w:t>2</w:t>
            </w:r>
          </w:p>
          <w:p w:rsidR="00D614E8" w:rsidRDefault="00D614E8"/>
          <w:p w:rsidR="00C57FA0" w:rsidRDefault="00C57FA0" w:rsidP="00BB285E"/>
        </w:tc>
      </w:tr>
      <w:tr w:rsidR="00D614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D614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6752A"/>
    <w:rsid w:val="003C36AC"/>
    <w:rsid w:val="003C4A54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D3958"/>
    <w:rsid w:val="00A118EF"/>
    <w:rsid w:val="00A464FF"/>
    <w:rsid w:val="00A875E6"/>
    <w:rsid w:val="00AE4997"/>
    <w:rsid w:val="00B15A5F"/>
    <w:rsid w:val="00B165BA"/>
    <w:rsid w:val="00B21279"/>
    <w:rsid w:val="00B3147B"/>
    <w:rsid w:val="00B461E9"/>
    <w:rsid w:val="00BB285E"/>
    <w:rsid w:val="00BC69E5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2021-02-19T17:19:00Z</dcterms:created>
  <dcterms:modified xsi:type="dcterms:W3CDTF">2021-02-19T17:19:00Z</dcterms:modified>
</cp:coreProperties>
</file>