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42C74" w:rsidP="00307320">
            <w:proofErr w:type="spellStart"/>
            <w:r>
              <w:t>Козынцев</w:t>
            </w:r>
            <w:proofErr w:type="spellEnd"/>
            <w:r>
              <w:t xml:space="preserve">  </w:t>
            </w:r>
            <w:r w:rsidR="00307320">
              <w:t>Иван</w:t>
            </w:r>
            <w:r>
              <w:t xml:space="preserve"> Павлович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990F85"/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07320" w:rsidP="00307320">
            <w:r>
              <w:t>д</w:t>
            </w:r>
            <w:proofErr w:type="gramStart"/>
            <w:r w:rsidR="00AC2DA3">
              <w:t>.</w:t>
            </w:r>
            <w:r>
              <w:t>И</w:t>
            </w:r>
            <w:proofErr w:type="gramEnd"/>
            <w:r>
              <w:t>вановка-2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990F8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51AA6" w:rsidRPr="008F3404" w:rsidRDefault="00307320" w:rsidP="00405A4A">
            <w:r>
              <w:t>Умер дома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07320">
              <w:t>2</w:t>
            </w:r>
          </w:p>
          <w:p w:rsidR="00405A4A" w:rsidRDefault="00405A4A" w:rsidP="003F0BB9"/>
          <w:p w:rsidR="003F0BB9" w:rsidRPr="00AC6FA0" w:rsidRDefault="003F0BB9" w:rsidP="003F0BB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2C74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5F12"/>
    <w:rsid w:val="0083634E"/>
    <w:rsid w:val="00840D78"/>
    <w:rsid w:val="008460FC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158F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E5639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2022-04-29T18:01:00Z</dcterms:created>
  <dcterms:modified xsi:type="dcterms:W3CDTF">2022-04-29T18:01:00Z</dcterms:modified>
</cp:coreProperties>
</file>