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514E26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B53B56">
              <w:t>Степан</w:t>
            </w:r>
            <w:r w:rsidR="00514E26">
              <w:t xml:space="preserve"> Николаевич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091F6E" w:rsidP="00514E26">
            <w:r>
              <w:t>17.01.1917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723F3" w:rsidP="00607FE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B53B5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1939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91F6E" w:rsidRDefault="00091F6E" w:rsidP="00091F6E">
            <w:r>
              <w:t xml:space="preserve">Воевал в составе: </w:t>
            </w:r>
            <w:r>
              <w:t>652 отдельный танковый батальон</w:t>
            </w:r>
          </w:p>
          <w:p w:rsidR="00021972" w:rsidRPr="008F3404" w:rsidRDefault="00091F6E" w:rsidP="00091F6E">
            <w:r>
              <w:t>136 танковый полк 8 гвардейской кавалерийской дивизии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514E26" w:rsidRDefault="00514E26" w:rsidP="00514E26">
            <w:r>
              <w:t>Медаль «За отвагу»</w:t>
            </w:r>
            <w:r>
              <w:t xml:space="preserve">, </w:t>
            </w:r>
            <w:r>
              <w:t>Орден Красной Звезды</w:t>
            </w:r>
            <w:r>
              <w:t xml:space="preserve">, </w:t>
            </w:r>
            <w:r>
              <w:t>Медаль «За боевые заслуги» (2)</w:t>
            </w:r>
            <w:r w:rsidR="00091F6E">
              <w:t>,</w:t>
            </w:r>
          </w:p>
          <w:p w:rsidR="002F3B33" w:rsidRPr="00021972" w:rsidRDefault="00514E26" w:rsidP="00091F6E">
            <w:r>
              <w:t>Медаль «За победу над Германией в Великой Отечественной войне 1941–1945 гг.»</w:t>
            </w:r>
            <w:r w:rsidR="00091F6E">
              <w:t xml:space="preserve">, </w:t>
            </w:r>
            <w:r>
              <w:t>Медаль «За оборону Сталинграда»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091F6E" w:rsidP="0009658C">
            <w:r>
              <w:t>19.12.1967</w:t>
            </w:r>
          </w:p>
        </w:tc>
      </w:tr>
      <w:bookmarkEnd w:id="0"/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B53B56">
              <w:t>1</w:t>
            </w:r>
          </w:p>
          <w:p w:rsidR="00B53B56" w:rsidRDefault="00514E26" w:rsidP="00514E26">
            <w:hyperlink r:id="rId5" w:history="1">
              <w:r w:rsidRPr="006D61DB">
                <w:rPr>
                  <w:rStyle w:val="a4"/>
                </w:rPr>
                <w:t>https://pamyat-naroda.ru/heroes/person-hero48303257</w:t>
              </w:r>
            </w:hyperlink>
          </w:p>
          <w:p w:rsidR="00514E26" w:rsidRDefault="00514E26" w:rsidP="00514E26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20764D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D16E5F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8303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2022-03-25T18:45:00Z</dcterms:created>
  <dcterms:modified xsi:type="dcterms:W3CDTF">2022-03-25T18:45:00Z</dcterms:modified>
</cp:coreProperties>
</file>